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02A" w14:textId="77777777" w:rsidR="00414CD7" w:rsidRPr="007668DD" w:rsidRDefault="00414CD7" w:rsidP="00414CD7">
      <w:pPr>
        <w:spacing w:after="0" w:line="480" w:lineRule="auto"/>
        <w:jc w:val="center"/>
        <w:rPr>
          <w:rFonts w:ascii="Gill Sans MT" w:hAnsi="Gill Sans MT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7668DD" w:rsidRPr="007668DD" w14:paraId="4E6D8DB6" w14:textId="77777777" w:rsidTr="00AB2B21">
        <w:trPr>
          <w:trHeight w:val="863"/>
        </w:trPr>
        <w:tc>
          <w:tcPr>
            <w:tcW w:w="10491" w:type="dxa"/>
            <w:shd w:val="clear" w:color="auto" w:fill="4F81BD" w:themeFill="accent1"/>
          </w:tcPr>
          <w:p w14:paraId="03578826" w14:textId="77777777" w:rsidR="007668DD" w:rsidRPr="007668DD" w:rsidRDefault="007668DD" w:rsidP="002A531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16"/>
                <w:szCs w:val="16"/>
              </w:rPr>
            </w:pPr>
          </w:p>
          <w:p w14:paraId="500ED6DF" w14:textId="30BB7ADA" w:rsidR="007668DD" w:rsidRPr="007668DD" w:rsidRDefault="007668DD" w:rsidP="002A531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7668DD">
              <w:rPr>
                <w:rFonts w:ascii="Gill Sans MT" w:hAnsi="Gill Sans MT" w:cs="Arial"/>
                <w:color w:val="FFFFFF"/>
                <w:sz w:val="24"/>
              </w:rPr>
              <w:t xml:space="preserve">Allegato </w:t>
            </w:r>
            <w:r w:rsidR="00377FCA">
              <w:rPr>
                <w:rFonts w:ascii="Gill Sans MT" w:hAnsi="Gill Sans MT" w:cs="Arial"/>
                <w:color w:val="FFFFFF"/>
                <w:sz w:val="24"/>
              </w:rPr>
              <w:t>5</w:t>
            </w:r>
          </w:p>
          <w:p w14:paraId="5DD76A3C" w14:textId="77777777" w:rsidR="007668DD" w:rsidRPr="007668DD" w:rsidRDefault="007668DD" w:rsidP="002A531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7668DD">
              <w:rPr>
                <w:rFonts w:ascii="Gill Sans MT" w:hAnsi="Gill Sans MT" w:cs="Arial"/>
                <w:color w:val="FFFFFF"/>
                <w:sz w:val="24"/>
              </w:rPr>
              <w:t xml:space="preserve">DICHIARAZIONE DI ACCETTAZIONE DEL CONTRIBUTO </w:t>
            </w:r>
          </w:p>
          <w:p w14:paraId="34DD3F37" w14:textId="77777777" w:rsidR="00CB1944" w:rsidRDefault="007668DD" w:rsidP="002A531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Fondo Prestiti (FP) POR FESR ABRUZZO 2014 – 2020</w:t>
            </w:r>
          </w:p>
          <w:p w14:paraId="52EED469" w14:textId="52D0A99F" w:rsidR="007668DD" w:rsidRPr="007668DD" w:rsidRDefault="00CB1944" w:rsidP="002A531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“Abruzzo FRI Start”</w:t>
            </w:r>
            <w:r w:rsidR="007668DD"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2F5797F6" w14:textId="77777777" w:rsidR="007668DD" w:rsidRPr="007668DD" w:rsidRDefault="007668DD" w:rsidP="002A531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Asse III Azione 3.5.1  </w:t>
            </w:r>
          </w:p>
        </w:tc>
      </w:tr>
    </w:tbl>
    <w:p w14:paraId="02553A2C" w14:textId="77777777" w:rsidR="007668DD" w:rsidRPr="007668DD" w:rsidRDefault="007668DD" w:rsidP="00414CD7">
      <w:pPr>
        <w:spacing w:after="0" w:line="480" w:lineRule="auto"/>
        <w:jc w:val="center"/>
        <w:rPr>
          <w:rFonts w:ascii="Gill Sans MT" w:hAnsi="Gill Sans MT"/>
          <w:b/>
          <w:sz w:val="24"/>
          <w:szCs w:val="24"/>
        </w:rPr>
      </w:pPr>
    </w:p>
    <w:p w14:paraId="5368FED3" w14:textId="77777777" w:rsidR="007668DD" w:rsidRPr="007668DD" w:rsidRDefault="007668DD" w:rsidP="007668DD">
      <w:pPr>
        <w:autoSpaceDE w:val="0"/>
        <w:autoSpaceDN w:val="0"/>
        <w:adjustRightInd w:val="0"/>
        <w:spacing w:after="0" w:line="360" w:lineRule="auto"/>
        <w:ind w:left="5946" w:firstLine="1134"/>
        <w:jc w:val="both"/>
        <w:rPr>
          <w:rFonts w:ascii="Gill Sans MT" w:hAnsi="Gill Sans MT" w:cs="DejaVuLGCSans"/>
        </w:rPr>
      </w:pPr>
      <w:r w:rsidRPr="007668DD">
        <w:rPr>
          <w:rFonts w:ascii="Gill Sans MT" w:hAnsi="Gill Sans MT" w:cs="DejaVuLGCSans"/>
          <w:b/>
          <w:bCs/>
        </w:rPr>
        <w:t xml:space="preserve">Spett. </w:t>
      </w:r>
      <w:proofErr w:type="spellStart"/>
      <w:r w:rsidRPr="007668DD">
        <w:rPr>
          <w:rFonts w:ascii="Gill Sans MT" w:hAnsi="Gill Sans MT" w:cs="DejaVuLGCSans"/>
          <w:b/>
          <w:bCs/>
        </w:rPr>
        <w:t>Fi.R.A</w:t>
      </w:r>
      <w:proofErr w:type="spellEnd"/>
      <w:r w:rsidRPr="007668DD">
        <w:rPr>
          <w:rFonts w:ascii="Gill Sans MT" w:hAnsi="Gill Sans MT" w:cs="DejaVuLGCSans"/>
          <w:b/>
          <w:bCs/>
        </w:rPr>
        <w:t xml:space="preserve">. </w:t>
      </w:r>
      <w:proofErr w:type="spellStart"/>
      <w:r w:rsidRPr="007668DD">
        <w:rPr>
          <w:rFonts w:ascii="Gill Sans MT" w:hAnsi="Gill Sans MT" w:cs="DejaVuLGCSans"/>
          <w:b/>
          <w:bCs/>
        </w:rPr>
        <w:t>SpA</w:t>
      </w:r>
      <w:proofErr w:type="spellEnd"/>
      <w:r w:rsidRPr="007668DD">
        <w:rPr>
          <w:rFonts w:ascii="Gill Sans MT" w:hAnsi="Gill Sans MT" w:cs="DejaVuLGCSans"/>
        </w:rPr>
        <w:t xml:space="preserve"> </w:t>
      </w:r>
    </w:p>
    <w:p w14:paraId="7E04CED3" w14:textId="77777777" w:rsidR="007668DD" w:rsidRPr="007668DD" w:rsidRDefault="007668DD" w:rsidP="007668DD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Gill Sans MT" w:hAnsi="Gill Sans MT"/>
        </w:rPr>
      </w:pPr>
    </w:p>
    <w:p w14:paraId="197F5D41" w14:textId="77777777" w:rsidR="007668DD" w:rsidRPr="007668DD" w:rsidRDefault="007668DD" w:rsidP="007668DD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bookmarkStart w:id="0" w:name="_Hlk21360903"/>
      <w:r w:rsidRPr="007668DD">
        <w:rPr>
          <w:rFonts w:ascii="Gill Sans MT" w:hAnsi="Gill Sans MT"/>
        </w:rPr>
        <w:t xml:space="preserve">Il/la sottoscritto/a ____________________________________nato/a </w:t>
      </w:r>
      <w:proofErr w:type="spellStart"/>
      <w:r w:rsidRPr="007668DD">
        <w:rPr>
          <w:rFonts w:ascii="Gill Sans MT" w:hAnsi="Gill Sans MT"/>
        </w:rPr>
        <w:t>a</w:t>
      </w:r>
      <w:proofErr w:type="spellEnd"/>
      <w:r w:rsidRPr="007668DD">
        <w:rPr>
          <w:rFonts w:ascii="Gill Sans MT" w:hAnsi="Gill Sans MT"/>
        </w:rPr>
        <w:t xml:space="preserve"> ________________ </w:t>
      </w:r>
      <w:proofErr w:type="spellStart"/>
      <w:r w:rsidRPr="007668DD">
        <w:rPr>
          <w:rFonts w:ascii="Gill Sans MT" w:hAnsi="Gill Sans MT"/>
        </w:rPr>
        <w:t>Prov</w:t>
      </w:r>
      <w:proofErr w:type="spellEnd"/>
      <w:r w:rsidRPr="007668DD">
        <w:rPr>
          <w:rFonts w:ascii="Gill Sans MT" w:hAnsi="Gill Sans MT"/>
        </w:rPr>
        <w:t>.__________il ________ C.F. _________________________ residente in via/piazza _____________________________</w:t>
      </w:r>
      <w:proofErr w:type="spellStart"/>
      <w:r w:rsidRPr="007668DD">
        <w:rPr>
          <w:rFonts w:ascii="Gill Sans MT" w:hAnsi="Gill Sans MT"/>
        </w:rPr>
        <w:t>n°______CAP______Comune</w:t>
      </w:r>
      <w:proofErr w:type="spellEnd"/>
      <w:r w:rsidRPr="007668DD">
        <w:rPr>
          <w:rFonts w:ascii="Gill Sans MT" w:hAnsi="Gill Sans MT"/>
        </w:rPr>
        <w:t xml:space="preserve"> di_______________ Provincia____ Stato_____________</w:t>
      </w:r>
    </w:p>
    <w:p w14:paraId="46294FF8" w14:textId="77777777" w:rsidR="007668DD" w:rsidRPr="007668DD" w:rsidRDefault="007668DD" w:rsidP="007668D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DejaVuLGCSans" w:hAnsi="Gill Sans MT" w:cs="DejaVuLGCSans"/>
        </w:rPr>
      </w:pPr>
    </w:p>
    <w:p w14:paraId="39EDB044" w14:textId="77777777" w:rsidR="007668DD" w:rsidRPr="007668DD" w:rsidRDefault="007668DD" w:rsidP="007668D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DejaVuLGCSans" w:hAnsi="Gill Sans MT" w:cs="DejaVuLGCSans"/>
          <w:b/>
        </w:rPr>
      </w:pPr>
    </w:p>
    <w:p w14:paraId="6E8FEC01" w14:textId="101643D8" w:rsidR="007668DD" w:rsidRPr="007668DD" w:rsidRDefault="007668DD" w:rsidP="007668D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</w:rPr>
      </w:pPr>
      <w:r w:rsidRPr="007668DD">
        <w:rPr>
          <w:rFonts w:ascii="Gill Sans MT" w:eastAsia="DejaVuLGCSans" w:hAnsi="Gill Sans MT" w:cs="DejaVuLGCSans"/>
          <w:b/>
        </w:rPr>
        <w:t>IN QUALITA’ DI</w:t>
      </w:r>
    </w:p>
    <w:p w14:paraId="225DD142" w14:textId="77777777" w:rsidR="007668DD" w:rsidRPr="007668DD" w:rsidRDefault="007668DD" w:rsidP="007668D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</w:rPr>
      </w:pPr>
    </w:p>
    <w:p w14:paraId="0431A43A" w14:textId="055380B7" w:rsidR="007668DD" w:rsidRPr="007668DD" w:rsidRDefault="007668DD" w:rsidP="007668DD">
      <w:pPr>
        <w:autoSpaceDE w:val="0"/>
        <w:autoSpaceDN w:val="0"/>
        <w:adjustRightInd w:val="0"/>
        <w:jc w:val="center"/>
        <w:rPr>
          <w:rFonts w:ascii="Gill Sans MT" w:hAnsi="Gill Sans MT"/>
        </w:rPr>
      </w:pPr>
      <w:r w:rsidRPr="007668DD">
        <w:rPr>
          <w:rFonts w:ascii="Arial" w:hAnsi="Arial" w:cs="Arial"/>
        </w:rPr>
        <w:t>□</w:t>
      </w:r>
      <w:r w:rsidRPr="007668DD">
        <w:rPr>
          <w:rFonts w:ascii="Gill Sans MT" w:hAnsi="Gill Sans MT" w:cs="Arial"/>
        </w:rPr>
        <w:t xml:space="preserve"> </w:t>
      </w:r>
      <w:r w:rsidRPr="007668DD">
        <w:rPr>
          <w:rFonts w:ascii="Gill Sans MT" w:hAnsi="Gill Sans MT"/>
        </w:rPr>
        <w:t>titolare</w:t>
      </w:r>
      <w:r w:rsidRPr="007668DD">
        <w:rPr>
          <w:rFonts w:ascii="Gill Sans MT" w:hAnsi="Gill Sans MT"/>
        </w:rPr>
        <w:tab/>
      </w:r>
      <w:r w:rsidRPr="007668DD">
        <w:rPr>
          <w:rFonts w:ascii="Arial" w:hAnsi="Arial" w:cs="Arial"/>
        </w:rPr>
        <w:t>□</w:t>
      </w:r>
      <w:r w:rsidRPr="007668DD">
        <w:rPr>
          <w:rFonts w:ascii="Gill Sans MT" w:hAnsi="Gill Sans MT" w:cs="Arial"/>
        </w:rPr>
        <w:t xml:space="preserve"> </w:t>
      </w:r>
      <w:r w:rsidRPr="007668DD">
        <w:rPr>
          <w:rFonts w:ascii="Gill Sans MT" w:hAnsi="Gill Sans MT"/>
        </w:rPr>
        <w:t xml:space="preserve">legale rappresentante     </w:t>
      </w:r>
      <w:r w:rsidRPr="007668DD">
        <w:rPr>
          <w:rFonts w:ascii="Arial" w:hAnsi="Arial" w:cs="Arial"/>
        </w:rPr>
        <w:t>□</w:t>
      </w:r>
      <w:bookmarkStart w:id="1" w:name="page5"/>
      <w:r w:rsidRPr="007668DD">
        <w:rPr>
          <w:rFonts w:ascii="Gill Sans MT" w:hAnsi="Gill Sans MT" w:cs="Arial"/>
        </w:rPr>
        <w:t xml:space="preserve"> </w:t>
      </w:r>
      <w:r w:rsidRPr="007668DD">
        <w:rPr>
          <w:rFonts w:ascii="Gill Sans MT" w:hAnsi="Gill Sans MT"/>
        </w:rPr>
        <w:t xml:space="preserve">libero professionista     </w:t>
      </w:r>
      <w:bookmarkEnd w:id="1"/>
    </w:p>
    <w:p w14:paraId="7F75F0FA" w14:textId="77777777" w:rsidR="007668DD" w:rsidRPr="007668DD" w:rsidRDefault="007668DD" w:rsidP="007668DD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p w14:paraId="6AAA9197" w14:textId="77777777" w:rsidR="007668DD" w:rsidRPr="007668DD" w:rsidRDefault="007668DD" w:rsidP="00AB2B21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>In carica dal_______________ dell’impresa____________________ forma giuridica _____________________________, con sede legale in via/piazza _________________n°____ CAP_____ Comune ___________________________________ Provincia______ Stato__________________</w:t>
      </w:r>
    </w:p>
    <w:p w14:paraId="2CA047EA" w14:textId="77777777" w:rsidR="007668DD" w:rsidRPr="007668DD" w:rsidRDefault="007668DD" w:rsidP="00AB2B21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>codice fiscale_____________________ partita IVA__________________ tel. ________________</w:t>
      </w:r>
    </w:p>
    <w:p w14:paraId="1BF3B1BA" w14:textId="77777777" w:rsidR="007668DD" w:rsidRPr="007668DD" w:rsidRDefault="007668DD" w:rsidP="00AB2B21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>e-mail _________________</w:t>
      </w:r>
      <w:proofErr w:type="spellStart"/>
      <w:r w:rsidRPr="007668DD">
        <w:rPr>
          <w:rFonts w:ascii="Gill Sans MT" w:hAnsi="Gill Sans MT"/>
        </w:rPr>
        <w:t>pec</w:t>
      </w:r>
      <w:proofErr w:type="spellEnd"/>
      <w:r w:rsidRPr="007668DD">
        <w:rPr>
          <w:rFonts w:ascii="Gill Sans MT" w:hAnsi="Gill Sans MT"/>
        </w:rPr>
        <w:t>________________________________________</w:t>
      </w:r>
      <w:bookmarkEnd w:id="0"/>
    </w:p>
    <w:p w14:paraId="0E364100" w14:textId="77777777" w:rsidR="007668DD" w:rsidRPr="007668DD" w:rsidRDefault="00414CD7" w:rsidP="00FB3CA4">
      <w:pPr>
        <w:spacing w:after="0" w:line="480" w:lineRule="auto"/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 xml:space="preserve"> </w:t>
      </w:r>
    </w:p>
    <w:p w14:paraId="3CE30E87" w14:textId="77777777" w:rsidR="00414CD7" w:rsidRPr="007668DD" w:rsidRDefault="00414CD7" w:rsidP="007668D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</w:rPr>
      </w:pPr>
      <w:r w:rsidRPr="007668DD">
        <w:rPr>
          <w:rFonts w:ascii="Gill Sans MT" w:eastAsia="DejaVuLGCSans" w:hAnsi="Gill Sans MT" w:cs="DejaVuLGCSans"/>
          <w:b/>
        </w:rPr>
        <w:t xml:space="preserve">DICHIARO </w:t>
      </w:r>
    </w:p>
    <w:p w14:paraId="6DB120D7" w14:textId="77777777" w:rsidR="00FB3CA4" w:rsidRPr="007668DD" w:rsidRDefault="00FB3CA4" w:rsidP="00FB3CA4">
      <w:pPr>
        <w:spacing w:line="480" w:lineRule="auto"/>
        <w:jc w:val="both"/>
        <w:rPr>
          <w:rFonts w:ascii="Gill Sans MT" w:hAnsi="Gill Sans MT"/>
        </w:rPr>
      </w:pPr>
    </w:p>
    <w:p w14:paraId="3F45C31A" w14:textId="5768F28E" w:rsidR="00414CD7" w:rsidRDefault="00414CD7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 w:rsidRPr="00E861E9">
        <w:rPr>
          <w:rFonts w:ascii="Gill Sans MT" w:hAnsi="Gill Sans MT"/>
        </w:rPr>
        <w:t xml:space="preserve">di accettare </w:t>
      </w:r>
      <w:r w:rsidR="00FB3CA4" w:rsidRPr="00E861E9">
        <w:rPr>
          <w:rFonts w:ascii="Gill Sans MT" w:hAnsi="Gill Sans MT"/>
        </w:rPr>
        <w:t>i benefici di cui al</w:t>
      </w:r>
      <w:r w:rsidR="007668DD" w:rsidRPr="00E861E9">
        <w:rPr>
          <w:rFonts w:ascii="Gill Sans MT" w:hAnsi="Gill Sans MT"/>
        </w:rPr>
        <w:t>l’Avviso Pubblico</w:t>
      </w:r>
      <w:r w:rsidR="00FB3CA4" w:rsidRPr="00E861E9">
        <w:rPr>
          <w:rFonts w:ascii="Gill Sans MT" w:hAnsi="Gill Sans MT"/>
        </w:rPr>
        <w:t xml:space="preserve"> “</w:t>
      </w:r>
      <w:r w:rsidR="007668DD" w:rsidRPr="00E861E9">
        <w:rPr>
          <w:rFonts w:ascii="Gill Sans MT" w:hAnsi="Gill Sans MT"/>
        </w:rPr>
        <w:t>Fondo Prestiti Abruzzo FRI</w:t>
      </w:r>
      <w:r w:rsidR="00CB1944">
        <w:rPr>
          <w:rFonts w:ascii="Gill Sans MT" w:hAnsi="Gill Sans MT"/>
        </w:rPr>
        <w:t xml:space="preserve"> Start</w:t>
      </w:r>
      <w:r w:rsidR="00FB3CA4" w:rsidRPr="00E861E9">
        <w:rPr>
          <w:rFonts w:ascii="Gill Sans MT" w:hAnsi="Gill Sans MT"/>
        </w:rPr>
        <w:t>”</w:t>
      </w:r>
      <w:r w:rsidR="00695B9C" w:rsidRPr="00E861E9">
        <w:rPr>
          <w:rFonts w:ascii="Gill Sans MT" w:hAnsi="Gill Sans MT"/>
        </w:rPr>
        <w:t xml:space="preserve"> e </w:t>
      </w:r>
      <w:r w:rsidR="00FB3CA4" w:rsidRPr="00E861E9">
        <w:rPr>
          <w:rFonts w:ascii="Gill Sans MT" w:hAnsi="Gill Sans MT"/>
        </w:rPr>
        <w:t xml:space="preserve">di impegnarmi </w:t>
      </w:r>
      <w:r w:rsidR="007668DD" w:rsidRPr="00E861E9">
        <w:rPr>
          <w:rFonts w:ascii="Gill Sans MT" w:hAnsi="Gill Sans MT"/>
        </w:rPr>
        <w:t>alla realizzazione del progetto approvato</w:t>
      </w:r>
      <w:r w:rsidR="00CB1944">
        <w:rPr>
          <w:rFonts w:ascii="Gill Sans MT" w:hAnsi="Gill Sans MT"/>
        </w:rPr>
        <w:t>;</w:t>
      </w:r>
    </w:p>
    <w:p w14:paraId="1869D8F1" w14:textId="5C1EFD48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adottare un sistema di contabilità separata o una codificazione contabile adeguata </w:t>
      </w:r>
      <w:proofErr w:type="gramStart"/>
      <w:r>
        <w:rPr>
          <w:rFonts w:ascii="Gill Sans MT" w:hAnsi="Gill Sans MT"/>
        </w:rPr>
        <w:t>per</w:t>
      </w:r>
      <w:r w:rsidR="00CB194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spese relative ad operazioni rimborsate sulla base dei costi ammissibili effettivamente sostenuti;</w:t>
      </w:r>
    </w:p>
    <w:p w14:paraId="7FD5527A" w14:textId="58C55B81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rispettare le procedure di monitoraggio e rendicontazione;</w:t>
      </w:r>
    </w:p>
    <w:p w14:paraId="58758102" w14:textId="0A961FA2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rispettare le norme in tema di ammissibilità delle spese;</w:t>
      </w:r>
    </w:p>
    <w:p w14:paraId="6A860C79" w14:textId="4A6EF57E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di rispettare le modalità di archiviazione e conservazione dei documenti relativi all’operazione (in originale o su supporti comunemente accettati a norma) e indicazione della ubicazione della documentazione stessa;</w:t>
      </w:r>
    </w:p>
    <w:p w14:paraId="429DAC9B" w14:textId="30D481C3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rispettare la normativa in tema di pari opportunità nell’attuazione dell’operazione;</w:t>
      </w:r>
    </w:p>
    <w:p w14:paraId="66382374" w14:textId="6F4723FA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rispettare la normativa europea in tema di pubblicità e informazione;</w:t>
      </w:r>
    </w:p>
    <w:p w14:paraId="173C2170" w14:textId="1A35C4C0" w:rsidR="00E861E9" w:rsidRDefault="00E861E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rispettare il divieto del doppio finanziamento</w:t>
      </w:r>
      <w:r w:rsidR="00504689">
        <w:rPr>
          <w:rFonts w:ascii="Gill Sans MT" w:hAnsi="Gill Sans MT"/>
        </w:rPr>
        <w:t xml:space="preserve"> delle attività</w:t>
      </w:r>
      <w:r>
        <w:rPr>
          <w:rFonts w:ascii="Gill Sans MT" w:hAnsi="Gill Sans MT"/>
        </w:rPr>
        <w:t>;</w:t>
      </w:r>
    </w:p>
    <w:p w14:paraId="21C4F7D1" w14:textId="264056A1" w:rsidR="00E861E9" w:rsidRDefault="0050468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E861E9">
        <w:rPr>
          <w:rFonts w:ascii="Gill Sans MT" w:hAnsi="Gill Sans MT"/>
        </w:rPr>
        <w:t>i rispettare il principio della stabilità dell’operazione,</w:t>
      </w:r>
    </w:p>
    <w:p w14:paraId="66013BC3" w14:textId="42D45BBF" w:rsidR="00E861E9" w:rsidRDefault="00504689" w:rsidP="00E861E9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E861E9">
        <w:rPr>
          <w:rFonts w:ascii="Gill Sans MT" w:hAnsi="Gill Sans MT"/>
        </w:rPr>
        <w:t>i rispettare il principio di localizzazione dell’opera cofinanziata.</w:t>
      </w:r>
    </w:p>
    <w:p w14:paraId="67D08228" w14:textId="77777777" w:rsidR="00DF57A4" w:rsidRPr="00E861E9" w:rsidRDefault="00DF57A4" w:rsidP="00DF57A4">
      <w:pPr>
        <w:pStyle w:val="Paragrafoelenco"/>
        <w:spacing w:line="480" w:lineRule="auto"/>
        <w:jc w:val="both"/>
        <w:rPr>
          <w:rFonts w:ascii="Gill Sans MT" w:hAnsi="Gill Sans MT"/>
        </w:rPr>
      </w:pPr>
    </w:p>
    <w:p w14:paraId="04FAF365" w14:textId="0A92F52C" w:rsidR="00DF57A4" w:rsidRDefault="00DF57A4" w:rsidP="00414CD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Data </w:t>
      </w:r>
    </w:p>
    <w:p w14:paraId="1A77A6D9" w14:textId="556B0065" w:rsidR="00414CD7" w:rsidRPr="007668DD" w:rsidRDefault="00414CD7" w:rsidP="00414CD7">
      <w:pPr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>_____________________</w:t>
      </w:r>
    </w:p>
    <w:p w14:paraId="7B4883E8" w14:textId="1AE90292" w:rsidR="00414CD7" w:rsidRPr="007668DD" w:rsidRDefault="00414CD7" w:rsidP="00414CD7">
      <w:pPr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="007668DD" w:rsidRPr="007668DD">
        <w:rPr>
          <w:rFonts w:ascii="Gill Sans MT" w:hAnsi="Gill Sans MT"/>
        </w:rPr>
        <w:t xml:space="preserve">    </w:t>
      </w:r>
      <w:r w:rsidR="007668DD">
        <w:rPr>
          <w:rFonts w:ascii="Gill Sans MT" w:hAnsi="Gill Sans MT"/>
        </w:rPr>
        <w:t xml:space="preserve">         </w:t>
      </w:r>
      <w:r w:rsidRPr="007668DD">
        <w:rPr>
          <w:rFonts w:ascii="Gill Sans MT" w:hAnsi="Gill Sans MT"/>
        </w:rPr>
        <w:t xml:space="preserve">Firma </w:t>
      </w:r>
    </w:p>
    <w:p w14:paraId="27F95A83" w14:textId="77777777" w:rsidR="00414CD7" w:rsidRPr="007668DD" w:rsidRDefault="00414CD7" w:rsidP="00414CD7">
      <w:pPr>
        <w:jc w:val="both"/>
        <w:rPr>
          <w:rFonts w:ascii="Gill Sans MT" w:hAnsi="Gill Sans MT"/>
        </w:rPr>
      </w:pP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Pr="007668DD">
        <w:rPr>
          <w:rFonts w:ascii="Gill Sans MT" w:hAnsi="Gill Sans MT"/>
        </w:rPr>
        <w:tab/>
      </w:r>
      <w:r w:rsidR="00C21875" w:rsidRPr="007668DD">
        <w:rPr>
          <w:rFonts w:ascii="Gill Sans MT" w:hAnsi="Gill Sans MT"/>
        </w:rPr>
        <w:t>_______</w:t>
      </w:r>
      <w:r w:rsidRPr="007668DD">
        <w:rPr>
          <w:rFonts w:ascii="Gill Sans MT" w:hAnsi="Gill Sans MT"/>
        </w:rPr>
        <w:t>___________________________</w:t>
      </w:r>
    </w:p>
    <w:sectPr w:rsidR="00414CD7" w:rsidRPr="007668DD" w:rsidSect="00921B87">
      <w:headerReference w:type="default" r:id="rId7"/>
      <w:footerReference w:type="default" r:id="rId8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7B29" w14:textId="77777777" w:rsidR="00414CD7" w:rsidRDefault="00414CD7" w:rsidP="00414CD7">
      <w:pPr>
        <w:spacing w:after="0" w:line="240" w:lineRule="auto"/>
      </w:pPr>
      <w:r>
        <w:separator/>
      </w:r>
    </w:p>
  </w:endnote>
  <w:endnote w:type="continuationSeparator" w:id="0">
    <w:p w14:paraId="22919BE3" w14:textId="77777777" w:rsidR="00414CD7" w:rsidRDefault="00414CD7" w:rsidP="004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eastAsia="Times New Roman" w:hAnsi="Gill Sans MT" w:cs="Times New Roman"/>
        <w:color w:val="7F7F7F" w:themeColor="text1" w:themeTint="80"/>
        <w:sz w:val="18"/>
        <w:szCs w:val="18"/>
      </w:rPr>
      <w:id w:val="-1036733055"/>
      <w:docPartObj>
        <w:docPartGallery w:val="Page Numbers (Bottom of Page)"/>
        <w:docPartUnique/>
      </w:docPartObj>
    </w:sdtPr>
    <w:sdtEndPr>
      <w:rPr>
        <w:rFonts w:ascii="Calibri" w:eastAsia="Calibri" w:hAnsi="Calibri" w:cs="Calibri"/>
        <w:color w:val="000000"/>
        <w:sz w:val="22"/>
        <w:szCs w:val="22"/>
      </w:rPr>
    </w:sdtEndPr>
    <w:sdtContent>
      <w:sdt>
        <w:sdtPr>
          <w:rPr>
            <w:rFonts w:ascii="Gill Sans MT" w:eastAsia="Times New Roman" w:hAnsi="Gill Sans MT" w:cs="Times New Roman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eastAsia="Calibri" w:hAnsi="Calibri" w:cs="Calibri"/>
            <w:color w:val="000000"/>
            <w:sz w:val="22"/>
            <w:szCs w:val="22"/>
          </w:rPr>
        </w:sdtEndPr>
        <w:sdtContent>
          <w:p w14:paraId="03203958" w14:textId="6734741F" w:rsidR="00097B98" w:rsidRPr="00097B98" w:rsidRDefault="00097B98" w:rsidP="00097B98">
            <w:pPr>
              <w:pStyle w:val="Pidipagina"/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</w:pP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 xml:space="preserve">Pag. </w: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begin"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instrText>PAGE</w:instrTex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>2</w: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end"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 xml:space="preserve"> a </w: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begin"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instrText>NUMPAGES</w:instrTex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>2</w:t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fldChar w:fldCharType="end"/>
            </w:r>
            <w:r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ab/>
            </w:r>
            <w:r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ab/>
            </w:r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 xml:space="preserve"> Pubblicato sul BURA Speciale n.90 del 19 </w:t>
            </w:r>
            <w:proofErr w:type="gramStart"/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>Giugno</w:t>
            </w:r>
            <w:proofErr w:type="gramEnd"/>
            <w:r w:rsidRPr="00097B98">
              <w:rPr>
                <w:rFonts w:ascii="Gill Sans MT" w:eastAsia="Times New Roman" w:hAnsi="Gill Sans MT" w:cs="Times New Roman"/>
                <w:color w:val="7F7F7F" w:themeColor="text1" w:themeTint="80"/>
                <w:sz w:val="18"/>
                <w:szCs w:val="18"/>
              </w:rPr>
              <w:t xml:space="preserve"> 2020</w:t>
            </w:r>
          </w:p>
          <w:p w14:paraId="5D71F12E" w14:textId="06449261" w:rsidR="00097B98" w:rsidRDefault="00DF7BFD" w:rsidP="00097B98">
            <w:pPr>
              <w:pStyle w:val="Pidipagina"/>
            </w:pPr>
          </w:p>
        </w:sdtContent>
      </w:sdt>
    </w:sdtContent>
  </w:sdt>
  <w:p w14:paraId="3F46A269" w14:textId="77777777" w:rsidR="0075023E" w:rsidRDefault="007502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4C65" w14:textId="77777777" w:rsidR="00414CD7" w:rsidRDefault="00414CD7" w:rsidP="00414CD7">
      <w:pPr>
        <w:spacing w:after="0" w:line="240" w:lineRule="auto"/>
      </w:pPr>
      <w:r>
        <w:separator/>
      </w:r>
    </w:p>
  </w:footnote>
  <w:footnote w:type="continuationSeparator" w:id="0">
    <w:p w14:paraId="14A4938B" w14:textId="77777777" w:rsidR="00414CD7" w:rsidRDefault="00414CD7" w:rsidP="004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25C2" w14:textId="72985F4B" w:rsidR="00414CD7" w:rsidRDefault="007668DD" w:rsidP="001C2D8E">
    <w:pPr>
      <w:pStyle w:val="Intestazione"/>
      <w:jc w:val="center"/>
    </w:pPr>
    <w:r>
      <w:rPr>
        <w:noProof/>
      </w:rPr>
      <w:drawing>
        <wp:inline distT="0" distB="0" distL="0" distR="0" wp14:anchorId="746B5A69" wp14:editId="55786175">
          <wp:extent cx="1480824" cy="858741"/>
          <wp:effectExtent l="0" t="0" r="5080" b="0"/>
          <wp:docPr id="17" name="Immagine 17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20" cy="8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798A18" wp14:editId="3DB39229">
          <wp:extent cx="866123" cy="978011"/>
          <wp:effectExtent l="0" t="0" r="0" b="0"/>
          <wp:docPr id="5" name="Immagine 5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CC7A11" wp14:editId="27738E5B">
          <wp:extent cx="659959" cy="947553"/>
          <wp:effectExtent l="0" t="0" r="6985" b="5080"/>
          <wp:docPr id="2" name="Immagine 2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59" cy="95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B5C758" wp14:editId="14AD7661">
          <wp:extent cx="1350838" cy="914400"/>
          <wp:effectExtent l="0" t="0" r="1905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08" cy="92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CB25C" w14:textId="77777777" w:rsidR="001C2D8E" w:rsidRDefault="001C2D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D6E1C"/>
    <w:multiLevelType w:val="hybridMultilevel"/>
    <w:tmpl w:val="31C012D2"/>
    <w:lvl w:ilvl="0" w:tplc="45E8208E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D7"/>
    <w:rsid w:val="00025823"/>
    <w:rsid w:val="00097B98"/>
    <w:rsid w:val="001C2D8E"/>
    <w:rsid w:val="0028332E"/>
    <w:rsid w:val="003715F7"/>
    <w:rsid w:val="00377FCA"/>
    <w:rsid w:val="003A2BF7"/>
    <w:rsid w:val="00414CD7"/>
    <w:rsid w:val="00450702"/>
    <w:rsid w:val="00504689"/>
    <w:rsid w:val="00695B9C"/>
    <w:rsid w:val="0075023E"/>
    <w:rsid w:val="007668DD"/>
    <w:rsid w:val="00876465"/>
    <w:rsid w:val="008A2C65"/>
    <w:rsid w:val="008E6F50"/>
    <w:rsid w:val="00921B87"/>
    <w:rsid w:val="00A07C27"/>
    <w:rsid w:val="00AB2B21"/>
    <w:rsid w:val="00AD044D"/>
    <w:rsid w:val="00C05EFD"/>
    <w:rsid w:val="00C21875"/>
    <w:rsid w:val="00CB1944"/>
    <w:rsid w:val="00DB125F"/>
    <w:rsid w:val="00DF57A4"/>
    <w:rsid w:val="00DF7BFD"/>
    <w:rsid w:val="00E861E9"/>
    <w:rsid w:val="00FB3CA4"/>
    <w:rsid w:val="00FB42B1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BD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CD7"/>
    <w:rPr>
      <w:rFonts w:ascii="Calibri" w:eastAsia="Calibri" w:hAnsi="Calibri" w:cs="Calibri"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68DD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CD7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4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CD7"/>
    <w:rPr>
      <w:rFonts w:ascii="Calibri" w:eastAsia="Calibri" w:hAnsi="Calibri" w:cs="Calibri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1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1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F50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668DD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668D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668DD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668D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2020-06-22T15:21:00Z</dcterms:created>
  <dcterms:modified xsi:type="dcterms:W3CDTF">2020-06-22T15:21:00Z</dcterms:modified>
</cp:coreProperties>
</file>